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2F8F" w14:textId="77777777" w:rsidR="001B34B4" w:rsidRDefault="001B34B4" w:rsidP="005E1C9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F77D91" w14:paraId="609B6FA2" w14:textId="77777777" w:rsidTr="00F77D91">
        <w:tc>
          <w:tcPr>
            <w:tcW w:w="13950" w:type="dxa"/>
          </w:tcPr>
          <w:p w14:paraId="7684D2E4" w14:textId="043F308C" w:rsidR="00F77D91" w:rsidRDefault="00F77D91" w:rsidP="00F77D91">
            <w:pPr>
              <w:jc w:val="center"/>
            </w:pPr>
            <w:r>
              <w:t>2.A közfeladatot ellátó szervnél foglalkoztatottakra vonatkozó juttatási információk</w:t>
            </w:r>
          </w:p>
        </w:tc>
      </w:tr>
      <w:tr w:rsidR="00F77D91" w14:paraId="6A776FE5" w14:textId="77777777" w:rsidTr="00F77D91">
        <w:tc>
          <w:tcPr>
            <w:tcW w:w="13950" w:type="dxa"/>
          </w:tcPr>
          <w:p w14:paraId="46168EF7" w14:textId="2F7E704C" w:rsidR="00F77D91" w:rsidRDefault="00F77D91" w:rsidP="00F77D91">
            <w:pPr>
              <w:jc w:val="center"/>
            </w:pPr>
            <w:r>
              <w:t>Összesített adatok</w:t>
            </w:r>
          </w:p>
        </w:tc>
      </w:tr>
    </w:tbl>
    <w:p w14:paraId="3BDB4C07" w14:textId="5126FE65" w:rsidR="00ED0E96" w:rsidRDefault="00ED0E96" w:rsidP="00B72D00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75"/>
        <w:gridCol w:w="6975"/>
      </w:tblGrid>
      <w:tr w:rsidR="00F77D91" w14:paraId="60A7378D" w14:textId="77777777" w:rsidTr="00F77D91">
        <w:tc>
          <w:tcPr>
            <w:tcW w:w="6975" w:type="dxa"/>
          </w:tcPr>
          <w:p w14:paraId="32C21C6F" w14:textId="2C5BBC00" w:rsidR="00F77D91" w:rsidRDefault="00F77D91" w:rsidP="00B72D00">
            <w:pPr>
              <w:jc w:val="both"/>
            </w:pPr>
            <w:r>
              <w:t>Foglalkoztatottak létszáma</w:t>
            </w:r>
          </w:p>
        </w:tc>
        <w:tc>
          <w:tcPr>
            <w:tcW w:w="6975" w:type="dxa"/>
          </w:tcPr>
          <w:p w14:paraId="5BC99D5F" w14:textId="578C17B1" w:rsidR="00F77D91" w:rsidRDefault="00AF65D5" w:rsidP="00B72D00">
            <w:pPr>
              <w:jc w:val="both"/>
            </w:pPr>
            <w:r>
              <w:t>8</w:t>
            </w:r>
            <w:r w:rsidR="00F77D91">
              <w:t xml:space="preserve"> fő</w:t>
            </w:r>
          </w:p>
        </w:tc>
      </w:tr>
      <w:tr w:rsidR="00F77D91" w14:paraId="6CA14139" w14:textId="77777777" w:rsidTr="00F77D91">
        <w:tc>
          <w:tcPr>
            <w:tcW w:w="6975" w:type="dxa"/>
          </w:tcPr>
          <w:p w14:paraId="11E1AB53" w14:textId="51925B48" w:rsidR="00F77D91" w:rsidRDefault="00F77D91" w:rsidP="00B72D00">
            <w:pPr>
              <w:jc w:val="both"/>
            </w:pPr>
            <w:r>
              <w:t>Foglalkoztatottak összesített személyi juttatása</w:t>
            </w:r>
          </w:p>
        </w:tc>
        <w:tc>
          <w:tcPr>
            <w:tcW w:w="6975" w:type="dxa"/>
          </w:tcPr>
          <w:p w14:paraId="1BBCA3D2" w14:textId="77777777" w:rsidR="00F77D91" w:rsidRDefault="00F77D91" w:rsidP="00B72D00">
            <w:pPr>
              <w:jc w:val="both"/>
            </w:pPr>
            <w:r>
              <w:t>Béren kívüli juttatás:</w:t>
            </w:r>
          </w:p>
          <w:p w14:paraId="42AEEBBE" w14:textId="77777777" w:rsidR="00F77D91" w:rsidRDefault="00F77D91" w:rsidP="00B72D00">
            <w:pPr>
              <w:jc w:val="both"/>
            </w:pPr>
            <w:r>
              <w:t>éves bérlet – 3 fő</w:t>
            </w:r>
          </w:p>
          <w:p w14:paraId="19765B82" w14:textId="5A9CA211" w:rsidR="00AF65D5" w:rsidRDefault="00AF65D5" w:rsidP="00B72D00">
            <w:pPr>
              <w:jc w:val="both"/>
            </w:pPr>
            <w:r>
              <w:t>egészségpénztári hozzájárulás – 2 fő, 15.000 Ft/hó/fő</w:t>
            </w:r>
          </w:p>
        </w:tc>
      </w:tr>
      <w:tr w:rsidR="00F77D91" w14:paraId="7F69DE7C" w14:textId="77777777" w:rsidTr="00F77D91">
        <w:tc>
          <w:tcPr>
            <w:tcW w:w="6975" w:type="dxa"/>
          </w:tcPr>
          <w:p w14:paraId="356D352F" w14:textId="784F26CE" w:rsidR="00F77D91" w:rsidRDefault="00F77D91" w:rsidP="00B72D00">
            <w:pPr>
              <w:jc w:val="both"/>
            </w:pPr>
            <w:r>
              <w:t>Foglalkoztatottak összesített munkabére</w:t>
            </w:r>
          </w:p>
        </w:tc>
        <w:tc>
          <w:tcPr>
            <w:tcW w:w="6975" w:type="dxa"/>
          </w:tcPr>
          <w:p w14:paraId="399E0D1D" w14:textId="5774C4FE" w:rsidR="00F77D91" w:rsidRDefault="00AF65D5" w:rsidP="00B72D00">
            <w:pPr>
              <w:jc w:val="both"/>
            </w:pPr>
            <w:r>
              <w:t>bruttó 2.560.000/hó</w:t>
            </w:r>
          </w:p>
        </w:tc>
      </w:tr>
      <w:tr w:rsidR="00F77D91" w14:paraId="413E2A8F" w14:textId="77777777" w:rsidTr="00F77D91">
        <w:tc>
          <w:tcPr>
            <w:tcW w:w="6975" w:type="dxa"/>
          </w:tcPr>
          <w:p w14:paraId="0AE40A46" w14:textId="6DEEAA17" w:rsidR="00F77D91" w:rsidRDefault="00F77D91" w:rsidP="00B72D00">
            <w:pPr>
              <w:jc w:val="both"/>
            </w:pPr>
            <w:r>
              <w:t>Vezető tisztségviselők létszáma</w:t>
            </w:r>
          </w:p>
        </w:tc>
        <w:tc>
          <w:tcPr>
            <w:tcW w:w="6975" w:type="dxa"/>
          </w:tcPr>
          <w:p w14:paraId="696ACCC2" w14:textId="35B62F6C" w:rsidR="00F77D91" w:rsidRDefault="00F77D91" w:rsidP="00B72D00">
            <w:pPr>
              <w:jc w:val="both"/>
            </w:pPr>
            <w:r>
              <w:t>1 fő</w:t>
            </w:r>
          </w:p>
        </w:tc>
      </w:tr>
      <w:tr w:rsidR="00F77D91" w14:paraId="46BCEAD4" w14:textId="77777777" w:rsidTr="00F77D91">
        <w:tc>
          <w:tcPr>
            <w:tcW w:w="6975" w:type="dxa"/>
          </w:tcPr>
          <w:p w14:paraId="14B9361D" w14:textId="04855299" w:rsidR="00F77D91" w:rsidRDefault="00F77D91" w:rsidP="00B72D00">
            <w:pPr>
              <w:jc w:val="both"/>
            </w:pPr>
            <w:r>
              <w:t>Vezető tisztségviselők tiszteletdíja</w:t>
            </w:r>
          </w:p>
        </w:tc>
        <w:tc>
          <w:tcPr>
            <w:tcW w:w="6975" w:type="dxa"/>
          </w:tcPr>
          <w:p w14:paraId="205DBA33" w14:textId="2729945C" w:rsidR="00F77D91" w:rsidRDefault="00AF65D5" w:rsidP="00B72D00">
            <w:pPr>
              <w:jc w:val="both"/>
            </w:pPr>
            <w:r>
              <w:t>bruttó 1.000.000 Ft/hó</w:t>
            </w:r>
          </w:p>
        </w:tc>
      </w:tr>
      <w:tr w:rsidR="00F77D91" w14:paraId="66F633DC" w14:textId="77777777" w:rsidTr="00F77D91">
        <w:tc>
          <w:tcPr>
            <w:tcW w:w="6975" w:type="dxa"/>
          </w:tcPr>
          <w:p w14:paraId="13A81075" w14:textId="65D8FDC4" w:rsidR="00F77D91" w:rsidRDefault="00F77D91" w:rsidP="00B72D00">
            <w:pPr>
              <w:jc w:val="both"/>
            </w:pPr>
            <w:r>
              <w:t>Vezető tisztségviselők összesített juttatása</w:t>
            </w:r>
          </w:p>
        </w:tc>
        <w:tc>
          <w:tcPr>
            <w:tcW w:w="6975" w:type="dxa"/>
          </w:tcPr>
          <w:p w14:paraId="318C1B0B" w14:textId="2CEE5B8E" w:rsidR="00F77D91" w:rsidRDefault="00F77D91" w:rsidP="00B72D00">
            <w:pPr>
              <w:jc w:val="both"/>
            </w:pPr>
            <w:r>
              <w:t>--</w:t>
            </w:r>
          </w:p>
        </w:tc>
      </w:tr>
    </w:tbl>
    <w:p w14:paraId="5FFA3E7C" w14:textId="77777777" w:rsidR="00F77D91" w:rsidRPr="005E1C94" w:rsidRDefault="00F77D91" w:rsidP="00B72D00">
      <w:pPr>
        <w:jc w:val="both"/>
      </w:pPr>
    </w:p>
    <w:sectPr w:rsidR="00F77D91" w:rsidRPr="005E1C94" w:rsidSect="00F77D91">
      <w:headerReference w:type="default" r:id="rId7"/>
      <w:footerReference w:type="default" r:id="rId8"/>
      <w:pgSz w:w="16840" w:h="11900" w:orient="landscape"/>
      <w:pgMar w:top="851" w:right="1440" w:bottom="851" w:left="144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A6F81" w14:textId="77777777" w:rsidR="008E6521" w:rsidRDefault="008E6521" w:rsidP="00CF71B9">
      <w:pPr>
        <w:spacing w:after="0"/>
      </w:pPr>
      <w:r>
        <w:separator/>
      </w:r>
    </w:p>
  </w:endnote>
  <w:endnote w:type="continuationSeparator" w:id="0">
    <w:p w14:paraId="0644F0EC" w14:textId="77777777" w:rsidR="008E6521" w:rsidRDefault="008E6521" w:rsidP="00CF71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30B2" w14:textId="464E1E1C" w:rsidR="00CD0C47" w:rsidRPr="007506AC" w:rsidRDefault="00CD0C47" w:rsidP="006730DF">
    <w:pPr>
      <w:pStyle w:val="llb"/>
      <w:pBdr>
        <w:top w:val="thinThickSmallGap" w:sz="24" w:space="1" w:color="1F497D"/>
      </w:pBdr>
      <w:rPr>
        <w:rFonts w:ascii="Times New Roman" w:hAnsi="Times New Roman"/>
        <w:noProof/>
        <w:sz w:val="18"/>
        <w:szCs w:val="18"/>
        <w:lang w:eastAsia="hu-HU"/>
      </w:rPr>
    </w:pPr>
    <w:r w:rsidRPr="007506AC">
      <w:rPr>
        <w:rFonts w:ascii="Times New Roman" w:hAnsi="Times New Roman"/>
        <w:noProof/>
        <w:sz w:val="18"/>
        <w:szCs w:val="18"/>
        <w:lang w:eastAsia="hu-HU"/>
      </w:rPr>
      <w:t>cím:10</w:t>
    </w:r>
    <w:r w:rsidR="00EB6323">
      <w:rPr>
        <w:rFonts w:ascii="Times New Roman" w:hAnsi="Times New Roman"/>
        <w:noProof/>
        <w:sz w:val="18"/>
        <w:szCs w:val="18"/>
        <w:lang w:eastAsia="hu-HU"/>
      </w:rPr>
      <w:t>62 Budapest, Bajza u. 26</w:t>
    </w:r>
    <w:r w:rsidRPr="007506AC">
      <w:rPr>
        <w:rFonts w:ascii="Times New Roman" w:hAnsi="Times New Roman"/>
        <w:noProof/>
        <w:sz w:val="18"/>
        <w:szCs w:val="18"/>
        <w:lang w:eastAsia="hu-HU"/>
      </w:rPr>
      <w:t xml:space="preserve">. postacím: 1364 Budapest, Pf. 82. email: </w:t>
    </w:r>
    <w:hyperlink r:id="rId1" w:history="1">
      <w:r w:rsidRPr="007506AC">
        <w:rPr>
          <w:rStyle w:val="Hiperhivatkozs"/>
          <w:rFonts w:ascii="Times New Roman" w:hAnsi="Times New Roman"/>
          <w:noProof/>
          <w:sz w:val="18"/>
          <w:szCs w:val="18"/>
          <w:u w:val="none"/>
          <w:lang w:eastAsia="hu-HU"/>
        </w:rPr>
        <w:t>mazsok@mazsok.hu</w:t>
      </w:r>
    </w:hyperlink>
    <w:r w:rsidRPr="007506AC">
      <w:rPr>
        <w:rFonts w:ascii="Times New Roman" w:hAnsi="Times New Roman"/>
        <w:noProof/>
        <w:sz w:val="18"/>
        <w:szCs w:val="18"/>
        <w:lang w:eastAsia="hu-HU"/>
      </w:rPr>
      <w:t xml:space="preserve"> telefon: +36 1 269 1068</w:t>
    </w:r>
  </w:p>
  <w:p w14:paraId="46D2FE72" w14:textId="77777777" w:rsidR="00CD0C47" w:rsidRPr="005625EA" w:rsidRDefault="00CD0C47">
    <w:pPr>
      <w:pStyle w:val="llb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16DE" w14:textId="77777777" w:rsidR="008E6521" w:rsidRDefault="008E6521" w:rsidP="00CF71B9">
      <w:pPr>
        <w:spacing w:after="0"/>
      </w:pPr>
      <w:r>
        <w:separator/>
      </w:r>
    </w:p>
  </w:footnote>
  <w:footnote w:type="continuationSeparator" w:id="0">
    <w:p w14:paraId="5D632F71" w14:textId="77777777" w:rsidR="008E6521" w:rsidRDefault="008E6521" w:rsidP="00CF71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3FCE" w14:textId="6468F37D" w:rsidR="00CD0C47" w:rsidRPr="005625EA" w:rsidRDefault="00CD0C47" w:rsidP="00531C3B">
    <w:pPr>
      <w:pStyle w:val="lfej"/>
      <w:tabs>
        <w:tab w:val="clear" w:pos="8306"/>
        <w:tab w:val="right" w:pos="9072"/>
      </w:tabs>
      <w:ind w:right="-15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                            </w:t>
    </w:r>
    <w:r w:rsidR="00F77D91">
      <w:rPr>
        <w:rFonts w:ascii="Times New Roman" w:hAnsi="Times New Roman"/>
      </w:rPr>
      <w:t xml:space="preserve">                                                     </w:t>
    </w:r>
    <w:r>
      <w:rPr>
        <w:rFonts w:ascii="Times New Roman" w:hAnsi="Times New Roman"/>
      </w:rPr>
      <w:t xml:space="preserve">                       </w:t>
    </w:r>
    <w:r w:rsidRPr="00893075">
      <w:rPr>
        <w:rFonts w:ascii="Times New Roman" w:hAnsi="Times New Roman"/>
        <w:noProof/>
        <w:lang w:eastAsia="hu-HU"/>
      </w:rPr>
      <w:drawing>
        <wp:inline distT="0" distB="0" distL="0" distR="0" wp14:anchorId="1ECD099E" wp14:editId="3AF6A221">
          <wp:extent cx="857250" cy="1257300"/>
          <wp:effectExtent l="0" t="0" r="0" b="0"/>
          <wp:docPr id="1" name="Picture 0" descr="MazsokLogoColor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azsokLogoColor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1E3"/>
    <w:multiLevelType w:val="hybridMultilevel"/>
    <w:tmpl w:val="C64CEE20"/>
    <w:lvl w:ilvl="0" w:tplc="3DBCAF7C">
      <w:start w:val="2018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FFD"/>
    <w:multiLevelType w:val="hybridMultilevel"/>
    <w:tmpl w:val="397A7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7C50"/>
    <w:multiLevelType w:val="hybridMultilevel"/>
    <w:tmpl w:val="C68A3998"/>
    <w:lvl w:ilvl="0" w:tplc="66F89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0DEC"/>
    <w:multiLevelType w:val="hybridMultilevel"/>
    <w:tmpl w:val="2EF004C4"/>
    <w:lvl w:ilvl="0" w:tplc="C9A66DBA">
      <w:start w:val="2013"/>
      <w:numFmt w:val="bullet"/>
      <w:lvlText w:val="–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2234A5"/>
    <w:multiLevelType w:val="hybridMultilevel"/>
    <w:tmpl w:val="E0FA571A"/>
    <w:lvl w:ilvl="0" w:tplc="C9A66DBA">
      <w:start w:val="2013"/>
      <w:numFmt w:val="bullet"/>
      <w:lvlText w:val="–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E3613"/>
    <w:multiLevelType w:val="hybridMultilevel"/>
    <w:tmpl w:val="B1545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206A3"/>
    <w:multiLevelType w:val="hybridMultilevel"/>
    <w:tmpl w:val="9B967996"/>
    <w:lvl w:ilvl="0" w:tplc="C9A66DBA">
      <w:start w:val="2013"/>
      <w:numFmt w:val="bullet"/>
      <w:lvlText w:val="–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771929">
    <w:abstractNumId w:val="4"/>
  </w:num>
  <w:num w:numId="2" w16cid:durableId="397633070">
    <w:abstractNumId w:val="6"/>
  </w:num>
  <w:num w:numId="3" w16cid:durableId="471991957">
    <w:abstractNumId w:val="3"/>
  </w:num>
  <w:num w:numId="4" w16cid:durableId="1456022984">
    <w:abstractNumId w:val="0"/>
  </w:num>
  <w:num w:numId="5" w16cid:durableId="415709646">
    <w:abstractNumId w:val="1"/>
  </w:num>
  <w:num w:numId="6" w16cid:durableId="1866139408">
    <w:abstractNumId w:val="2"/>
  </w:num>
  <w:num w:numId="7" w16cid:durableId="1632798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EA"/>
    <w:rsid w:val="000C18C8"/>
    <w:rsid w:val="000C5F36"/>
    <w:rsid w:val="000F418E"/>
    <w:rsid w:val="00121BB8"/>
    <w:rsid w:val="001252CF"/>
    <w:rsid w:val="00130ABF"/>
    <w:rsid w:val="001456F3"/>
    <w:rsid w:val="001723FA"/>
    <w:rsid w:val="001B34B4"/>
    <w:rsid w:val="002033B6"/>
    <w:rsid w:val="002634AD"/>
    <w:rsid w:val="002929D6"/>
    <w:rsid w:val="00394845"/>
    <w:rsid w:val="003C2A0C"/>
    <w:rsid w:val="003E4451"/>
    <w:rsid w:val="0042510C"/>
    <w:rsid w:val="00531C3B"/>
    <w:rsid w:val="005625EA"/>
    <w:rsid w:val="00582EA1"/>
    <w:rsid w:val="005A2A5A"/>
    <w:rsid w:val="005E1C94"/>
    <w:rsid w:val="005E316A"/>
    <w:rsid w:val="005F7564"/>
    <w:rsid w:val="00602ECF"/>
    <w:rsid w:val="00636DDD"/>
    <w:rsid w:val="00643D5D"/>
    <w:rsid w:val="006730DF"/>
    <w:rsid w:val="007506AC"/>
    <w:rsid w:val="00794499"/>
    <w:rsid w:val="00796114"/>
    <w:rsid w:val="00800832"/>
    <w:rsid w:val="0085642F"/>
    <w:rsid w:val="00893075"/>
    <w:rsid w:val="008C1FAD"/>
    <w:rsid w:val="008E6521"/>
    <w:rsid w:val="0091510E"/>
    <w:rsid w:val="0093224E"/>
    <w:rsid w:val="00A23AD3"/>
    <w:rsid w:val="00A35582"/>
    <w:rsid w:val="00A559C6"/>
    <w:rsid w:val="00AA1D73"/>
    <w:rsid w:val="00AD28E9"/>
    <w:rsid w:val="00AF65D5"/>
    <w:rsid w:val="00B3401C"/>
    <w:rsid w:val="00B55996"/>
    <w:rsid w:val="00B63588"/>
    <w:rsid w:val="00B72D00"/>
    <w:rsid w:val="00BD4328"/>
    <w:rsid w:val="00C1143A"/>
    <w:rsid w:val="00C13070"/>
    <w:rsid w:val="00C146BF"/>
    <w:rsid w:val="00C54BE9"/>
    <w:rsid w:val="00C7205A"/>
    <w:rsid w:val="00CD0C47"/>
    <w:rsid w:val="00CF71B9"/>
    <w:rsid w:val="00DA00EE"/>
    <w:rsid w:val="00DA48F3"/>
    <w:rsid w:val="00DC55BD"/>
    <w:rsid w:val="00DF7649"/>
    <w:rsid w:val="00E24687"/>
    <w:rsid w:val="00E26AF1"/>
    <w:rsid w:val="00E32C7A"/>
    <w:rsid w:val="00E369FA"/>
    <w:rsid w:val="00E66DF4"/>
    <w:rsid w:val="00EB6323"/>
    <w:rsid w:val="00ED0E96"/>
    <w:rsid w:val="00F2185A"/>
    <w:rsid w:val="00F74372"/>
    <w:rsid w:val="00F77D91"/>
    <w:rsid w:val="00F80AE5"/>
    <w:rsid w:val="00FB28A9"/>
    <w:rsid w:val="00FD58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527B37"/>
  <w15:chartTrackingRefBased/>
  <w15:docId w15:val="{4A58E4CD-38F7-481F-8D1F-D3B58894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5480"/>
    <w:pPr>
      <w:spacing w:after="200"/>
    </w:pPr>
    <w:rPr>
      <w:sz w:val="24"/>
      <w:szCs w:val="24"/>
      <w:lang w:eastAsia="en-US"/>
    </w:rPr>
  </w:style>
  <w:style w:type="paragraph" w:styleId="Cmsor2">
    <w:name w:val="heading 2"/>
    <w:basedOn w:val="Norml"/>
    <w:link w:val="Cmsor2Char"/>
    <w:uiPriority w:val="9"/>
    <w:qFormat/>
    <w:rsid w:val="00E32C7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E32C7A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25EA"/>
    <w:pPr>
      <w:tabs>
        <w:tab w:val="center" w:pos="4153"/>
        <w:tab w:val="right" w:pos="8306"/>
      </w:tabs>
      <w:spacing w:after="0"/>
    </w:pPr>
  </w:style>
  <w:style w:type="character" w:customStyle="1" w:styleId="lfejChar">
    <w:name w:val="Élőfej Char"/>
    <w:link w:val="lfej"/>
    <w:uiPriority w:val="99"/>
    <w:rsid w:val="005625EA"/>
    <w:rPr>
      <w:sz w:val="24"/>
      <w:szCs w:val="24"/>
      <w:lang w:val="hu-HU"/>
    </w:rPr>
  </w:style>
  <w:style w:type="paragraph" w:styleId="llb">
    <w:name w:val="footer"/>
    <w:basedOn w:val="Norml"/>
    <w:link w:val="llbChar"/>
    <w:uiPriority w:val="99"/>
    <w:unhideWhenUsed/>
    <w:rsid w:val="005625EA"/>
    <w:pPr>
      <w:tabs>
        <w:tab w:val="center" w:pos="4153"/>
        <w:tab w:val="right" w:pos="8306"/>
      </w:tabs>
      <w:spacing w:after="0"/>
    </w:pPr>
  </w:style>
  <w:style w:type="character" w:customStyle="1" w:styleId="llbChar">
    <w:name w:val="Élőláb Char"/>
    <w:link w:val="llb"/>
    <w:uiPriority w:val="99"/>
    <w:rsid w:val="005625EA"/>
    <w:rPr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075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93075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uiPriority w:val="99"/>
    <w:unhideWhenUsed/>
    <w:rsid w:val="007506AC"/>
    <w:rPr>
      <w:color w:val="0000FF"/>
      <w:u w:val="single"/>
    </w:rPr>
  </w:style>
  <w:style w:type="paragraph" w:styleId="Nincstrkz">
    <w:name w:val="No Spacing"/>
    <w:uiPriority w:val="1"/>
    <w:qFormat/>
    <w:rsid w:val="00796114"/>
    <w:rPr>
      <w:sz w:val="24"/>
      <w:szCs w:val="24"/>
      <w:lang w:eastAsia="en-US"/>
    </w:rPr>
  </w:style>
  <w:style w:type="character" w:customStyle="1" w:styleId="Cmsor2Char">
    <w:name w:val="Címsor 2 Char"/>
    <w:link w:val="Cmsor2"/>
    <w:uiPriority w:val="9"/>
    <w:rsid w:val="00E32C7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msor4Char">
    <w:name w:val="Címsor 4 Char"/>
    <w:link w:val="Cmsor4"/>
    <w:uiPriority w:val="9"/>
    <w:rsid w:val="00E32C7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text">
    <w:name w:val="titletext"/>
    <w:rsid w:val="00E32C7A"/>
  </w:style>
  <w:style w:type="character" w:customStyle="1" w:styleId="label">
    <w:name w:val="label"/>
    <w:rsid w:val="00E32C7A"/>
  </w:style>
  <w:style w:type="character" w:customStyle="1" w:styleId="time">
    <w:name w:val="time"/>
    <w:rsid w:val="00E32C7A"/>
  </w:style>
  <w:style w:type="character" w:customStyle="1" w:styleId="duration">
    <w:name w:val="duration"/>
    <w:rsid w:val="00E32C7A"/>
  </w:style>
  <w:style w:type="character" w:customStyle="1" w:styleId="item">
    <w:name w:val="item"/>
    <w:rsid w:val="00E32C7A"/>
  </w:style>
  <w:style w:type="paragraph" w:customStyle="1" w:styleId="alert">
    <w:name w:val="alert"/>
    <w:basedOn w:val="Norml"/>
    <w:rsid w:val="00E32C7A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paragraph" w:customStyle="1" w:styleId="Nincstrkz1">
    <w:name w:val="Nincs térköz1"/>
    <w:rsid w:val="003E4451"/>
    <w:rPr>
      <w:rFonts w:ascii="Calibri" w:eastAsia="Times New Roman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B72D00"/>
    <w:pPr>
      <w:ind w:left="720"/>
      <w:contextualSpacing/>
    </w:pPr>
  </w:style>
  <w:style w:type="table" w:styleId="Rcsostblzat">
    <w:name w:val="Table Grid"/>
    <w:basedOn w:val="Normltblzat"/>
    <w:uiPriority w:val="59"/>
    <w:rsid w:val="00F7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6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07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35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0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3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43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1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2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24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58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7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54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81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2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07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73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2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76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8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3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7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41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16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2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6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5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70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06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9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90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5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86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5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12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6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54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89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7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07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16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3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74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47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45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78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6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97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34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3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1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15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7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23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6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9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36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8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97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26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2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2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9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35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42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41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6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05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62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25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30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72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65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01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94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13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22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8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2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1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6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56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59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31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7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8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67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7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50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4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23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66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87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88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10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5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72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77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45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03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5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37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96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95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zsok@mazso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Links>
    <vt:vector size="6" baseType="variant"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mailto:mazsok@mazsok.hu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cp:lastModifiedBy>Mariann</cp:lastModifiedBy>
  <cp:revision>2</cp:revision>
  <cp:lastPrinted>2018-10-03T12:20:00Z</cp:lastPrinted>
  <dcterms:created xsi:type="dcterms:W3CDTF">2022-09-21T13:55:00Z</dcterms:created>
  <dcterms:modified xsi:type="dcterms:W3CDTF">2022-09-21T13:55:00Z</dcterms:modified>
</cp:coreProperties>
</file>